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2268"/>
        <w:gridCol w:w="3119"/>
        <w:gridCol w:w="1984"/>
      </w:tblGrid>
      <w:tr w:rsidR="00434388" w14:paraId="295376FB" w14:textId="77777777" w:rsidTr="00497F39">
        <w:trPr>
          <w:trHeight w:val="1267"/>
        </w:trPr>
        <w:tc>
          <w:tcPr>
            <w:tcW w:w="7479" w:type="dxa"/>
          </w:tcPr>
          <w:p w14:paraId="7CCDA00E" w14:textId="77777777" w:rsidR="00434388" w:rsidRDefault="00434388" w:rsidP="00497F39">
            <w:pPr>
              <w:ind w:left="-284" w:firstLine="284"/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083183" wp14:editId="0F601628">
                  <wp:extent cx="1851950" cy="1034969"/>
                  <wp:effectExtent l="0" t="0" r="0" b="0"/>
                  <wp:docPr id="13" name="Рисунок 1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>
                            <a:hlinkClick r:id="rId7"/>
                          </pic:cNvPr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309" cy="1035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778222CF" w14:textId="77777777" w:rsidR="00434388" w:rsidRPr="00385D3B" w:rsidRDefault="00434388" w:rsidP="00497F39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9" w:history="1">
              <w:r w:rsidRPr="00385D3B">
                <w:rPr>
                  <w:rStyle w:val="ad"/>
                  <w:rFonts w:ascii="Roboto" w:hAnsi="Roboto"/>
                  <w:sz w:val="24"/>
                  <w:szCs w:val="24"/>
                </w:rPr>
                <w:t>ot-sfera.ru</w:t>
              </w:r>
            </w:hyperlink>
          </w:p>
        </w:tc>
        <w:tc>
          <w:tcPr>
            <w:tcW w:w="3119" w:type="dxa"/>
            <w:vAlign w:val="center"/>
          </w:tcPr>
          <w:p w14:paraId="567E446D" w14:textId="77777777" w:rsidR="00434388" w:rsidRPr="00385D3B" w:rsidRDefault="00434388" w:rsidP="00497F39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10" w:history="1">
              <w:r w:rsidRPr="00385D3B">
                <w:rPr>
                  <w:rStyle w:val="ad"/>
                  <w:rFonts w:ascii="Roboto" w:hAnsi="Roboto"/>
                  <w:sz w:val="24"/>
                  <w:szCs w:val="24"/>
                </w:rPr>
                <w:t>+7 (812) 982-28-68</w:t>
              </w:r>
            </w:hyperlink>
          </w:p>
        </w:tc>
        <w:tc>
          <w:tcPr>
            <w:tcW w:w="1984" w:type="dxa"/>
            <w:vAlign w:val="center"/>
          </w:tcPr>
          <w:p w14:paraId="4513F2B9" w14:textId="77777777" w:rsidR="00434388" w:rsidRPr="00385D3B" w:rsidRDefault="00434388" w:rsidP="00497F39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11" w:history="1">
              <w:r w:rsidRPr="00385D3B">
                <w:rPr>
                  <w:rStyle w:val="ad"/>
                  <w:rFonts w:ascii="Roboto" w:hAnsi="Roboto"/>
                  <w:sz w:val="24"/>
                  <w:szCs w:val="24"/>
                </w:rPr>
                <w:t>info@ot-sfera.ru</w:t>
              </w:r>
            </w:hyperlink>
          </w:p>
        </w:tc>
      </w:tr>
    </w:tbl>
    <w:p w14:paraId="785F585B" w14:textId="77777777" w:rsidR="00434388" w:rsidRDefault="00434388" w:rsidP="00DD5BC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736E4D73" w14:textId="793EC6D8" w:rsidR="00DD5BC7" w:rsidRPr="00D4479F" w:rsidRDefault="00DD5BC7" w:rsidP="00DD5BC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D4479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ПОЛНОЕ НАИМЕНОВАНИЕ ОРГАНИЗАЦИИ</w:t>
      </w:r>
    </w:p>
    <w:p w14:paraId="699E2937" w14:textId="77777777" w:rsidR="00DD5BC7" w:rsidRDefault="00DD5BC7" w:rsidP="00DD5BC7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right="-28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A0074E" w14:textId="77777777" w:rsidR="00DD5BC7" w:rsidRDefault="00DD5BC7" w:rsidP="00DD5BC7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right="-28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4543DB" w14:textId="77777777" w:rsidR="00DD5BC7" w:rsidRPr="00D4479F" w:rsidRDefault="00DD5BC7" w:rsidP="00DD5BC7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right="-28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490099" w14:textId="77777777" w:rsidR="00DD5BC7" w:rsidRPr="00D4479F" w:rsidRDefault="00DD5BC7" w:rsidP="00DD5BC7">
      <w:pPr>
        <w:spacing w:line="360" w:lineRule="auto"/>
        <w:ind w:firstLine="567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47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УТВЕРЖДАЮ: </w:t>
      </w:r>
    </w:p>
    <w:p w14:paraId="1CA8D7D5" w14:textId="77777777" w:rsidR="00DD5BC7" w:rsidRPr="00D4479F" w:rsidRDefault="00DD5BC7" w:rsidP="00DD5BC7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479F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Должность руководителя</w:t>
      </w:r>
      <w:r w:rsidRPr="00D4479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Краткое наименование организации</w:t>
      </w:r>
    </w:p>
    <w:p w14:paraId="146CCF96" w14:textId="77777777" w:rsidR="00DD5BC7" w:rsidRPr="00D4479F" w:rsidRDefault="00DD5BC7" w:rsidP="00DD5BC7">
      <w:pPr>
        <w:spacing w:line="360" w:lineRule="auto"/>
        <w:ind w:firstLine="567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479F">
        <w:rPr>
          <w:rFonts w:ascii="Times New Roman" w:eastAsia="Calibri" w:hAnsi="Times New Roman" w:cs="Times New Roman"/>
          <w:sz w:val="24"/>
          <w:szCs w:val="24"/>
          <w:lang w:eastAsia="ru-RU"/>
        </w:rPr>
        <w:t>_________ / Фамилия И.О. руководителя</w:t>
      </w:r>
    </w:p>
    <w:p w14:paraId="2D6472BA" w14:textId="4F126AA7" w:rsidR="00DD5BC7" w:rsidRPr="00D865ED" w:rsidRDefault="00DD5BC7" w:rsidP="00DD5BC7">
      <w:pPr>
        <w:spacing w:line="360" w:lineRule="auto"/>
        <w:ind w:firstLine="567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479F">
        <w:rPr>
          <w:rFonts w:ascii="Times New Roman" w:eastAsia="Calibri" w:hAnsi="Times New Roman" w:cs="Times New Roman"/>
          <w:sz w:val="24"/>
          <w:szCs w:val="24"/>
          <w:lang w:eastAsia="ru-RU"/>
        </w:rPr>
        <w:t>«___» _________ 20</w:t>
      </w:r>
      <w:r w:rsidR="00D16BE4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  <w:r w:rsidRPr="00D447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14:paraId="3737AF8D" w14:textId="77777777" w:rsidR="00DD5BC7" w:rsidRDefault="00DD5BC7" w:rsidP="004A7333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AB498" w14:textId="1EF28E5B" w:rsidR="00E16547" w:rsidRPr="00DD5BC7" w:rsidRDefault="00DD5BC7" w:rsidP="00DD5BC7">
      <w:pPr>
        <w:spacing w:after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534C7D">
        <w:rPr>
          <w:rFonts w:ascii="Times New Roman" w:hAnsi="Times New Roman" w:cs="Times New Roman"/>
          <w:b/>
          <w:sz w:val="24"/>
          <w:szCs w:val="24"/>
        </w:rPr>
        <w:t>оименный список работников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534C7D">
        <w:rPr>
          <w:rFonts w:ascii="Times New Roman" w:hAnsi="Times New Roman" w:cs="Times New Roman"/>
          <w:b/>
          <w:sz w:val="24"/>
          <w:szCs w:val="24"/>
        </w:rPr>
        <w:t>подлежащих прохождению периодических медицинских осмотров</w:t>
      </w:r>
    </w:p>
    <w:tbl>
      <w:tblPr>
        <w:tblW w:w="15452" w:type="dxa"/>
        <w:tblInd w:w="-176" w:type="dxa"/>
        <w:tblLook w:val="04A0" w:firstRow="1" w:lastRow="0" w:firstColumn="1" w:lastColumn="0" w:noHBand="0" w:noVBand="1"/>
      </w:tblPr>
      <w:tblGrid>
        <w:gridCol w:w="568"/>
        <w:gridCol w:w="1984"/>
        <w:gridCol w:w="2410"/>
        <w:gridCol w:w="2977"/>
        <w:gridCol w:w="1417"/>
        <w:gridCol w:w="2552"/>
        <w:gridCol w:w="3544"/>
      </w:tblGrid>
      <w:tr w:rsidR="00534C7D" w:rsidRPr="00534C7D" w14:paraId="78A207E6" w14:textId="77777777" w:rsidTr="00434388">
        <w:trPr>
          <w:trHeight w:val="93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1E03" w14:textId="77777777" w:rsidR="00534C7D" w:rsidRPr="004A7333" w:rsidRDefault="00534C7D" w:rsidP="00534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A7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170F" w14:textId="77777777" w:rsidR="00534C7D" w:rsidRPr="004A7333" w:rsidRDefault="00534C7D" w:rsidP="00534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A7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563D" w14:textId="77777777" w:rsidR="00534C7D" w:rsidRPr="004A7333" w:rsidRDefault="00534C7D" w:rsidP="00534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A7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606A" w14:textId="77777777" w:rsidR="00534C7D" w:rsidRPr="004A7333" w:rsidRDefault="00534C7D" w:rsidP="00534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A7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9ED1" w14:textId="77777777" w:rsidR="00534C7D" w:rsidRPr="004A7333" w:rsidRDefault="00534C7D" w:rsidP="00534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A7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Стаж работы в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1AFBE" w14:textId="77777777" w:rsidR="00534C7D" w:rsidRPr="004A7333" w:rsidRDefault="00534C7D" w:rsidP="00534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A7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Пункт Приказа №29н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FAA39" w14:textId="77777777" w:rsidR="00534C7D" w:rsidRPr="004A7333" w:rsidRDefault="00534C7D" w:rsidP="00534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A7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Наименование вредных и (или) опасных производственных факторов / видов работ</w:t>
            </w:r>
          </w:p>
        </w:tc>
      </w:tr>
      <w:tr w:rsidR="00C5790A" w:rsidRPr="00534C7D" w14:paraId="327EF5C9" w14:textId="77777777" w:rsidTr="00C14F66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5FDCD" w14:textId="77777777" w:rsidR="00C5790A" w:rsidRPr="00C5790A" w:rsidRDefault="00752F8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68AC0" w14:textId="77777777" w:rsidR="00C5790A" w:rsidRPr="00C5790A" w:rsidRDefault="00C5790A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5A32C" w14:textId="77777777" w:rsidR="00C5790A" w:rsidRPr="00C5790A" w:rsidRDefault="00C5790A" w:rsidP="00C57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18408" w14:textId="77777777" w:rsidR="00C5790A" w:rsidRPr="00C5790A" w:rsidRDefault="00C5790A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317D3" w14:textId="77777777" w:rsidR="00C5790A" w:rsidRPr="00501D58" w:rsidRDefault="00C5790A" w:rsidP="00534C7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5C93A" w14:textId="77777777" w:rsidR="00C5790A" w:rsidRPr="00C5790A" w:rsidRDefault="00C5790A" w:rsidP="00534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58C29" w14:textId="77777777" w:rsidR="00C5790A" w:rsidRPr="00C5790A" w:rsidRDefault="00C5790A" w:rsidP="00534C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5790A" w:rsidRPr="00534C7D" w14:paraId="57412FEC" w14:textId="77777777" w:rsidTr="00B62CC6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7E148" w14:textId="77777777" w:rsidR="00C5790A" w:rsidRPr="00C5790A" w:rsidRDefault="00C57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A6904" w14:textId="77777777" w:rsidR="00C5790A" w:rsidRPr="00C5790A" w:rsidRDefault="00C5790A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B7A79" w14:textId="77777777" w:rsidR="00C5790A" w:rsidRPr="00C5790A" w:rsidRDefault="00C5790A" w:rsidP="00C57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63A65" w14:textId="77777777" w:rsidR="00C5790A" w:rsidRPr="00C5790A" w:rsidRDefault="00C5790A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AF548" w14:textId="77777777" w:rsidR="00C5790A" w:rsidRPr="00967D71" w:rsidRDefault="00C5790A" w:rsidP="00534C7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094A9" w14:textId="77777777" w:rsidR="00C5790A" w:rsidRPr="00C5790A" w:rsidRDefault="00C5790A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3F881" w14:textId="77777777" w:rsidR="00C5790A" w:rsidRPr="00C5790A" w:rsidRDefault="00C5790A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5790A" w:rsidRPr="00534C7D" w14:paraId="1C697BFF" w14:textId="77777777" w:rsidTr="00B62CC6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86060" w14:textId="77777777" w:rsidR="00C5790A" w:rsidRPr="00C5790A" w:rsidRDefault="00C57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63570" w14:textId="77777777" w:rsidR="00C5790A" w:rsidRPr="00C5790A" w:rsidRDefault="00C5790A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CFF8C" w14:textId="77777777" w:rsidR="00C5790A" w:rsidRPr="00C5790A" w:rsidRDefault="00C5790A" w:rsidP="00C57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49359" w14:textId="77777777" w:rsidR="00C5790A" w:rsidRPr="00C5790A" w:rsidRDefault="00C5790A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58FFA" w14:textId="77777777" w:rsidR="00C5790A" w:rsidRPr="00967D71" w:rsidRDefault="00C5790A" w:rsidP="00534C7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15112" w14:textId="77777777" w:rsidR="00C5790A" w:rsidRPr="00C5790A" w:rsidRDefault="00C5790A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004EB" w14:textId="77777777" w:rsidR="00C5790A" w:rsidRPr="00C5790A" w:rsidRDefault="00C5790A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5790A" w:rsidRPr="00534C7D" w14:paraId="6B55FE52" w14:textId="77777777" w:rsidTr="00B62CC6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6AA33" w14:textId="77777777" w:rsidR="00C5790A" w:rsidRPr="00C5790A" w:rsidRDefault="00C57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C21BA" w14:textId="77777777" w:rsidR="00C5790A" w:rsidRPr="00C5790A" w:rsidRDefault="00C5790A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7CB8" w14:textId="77777777" w:rsidR="00C5790A" w:rsidRPr="00C5790A" w:rsidRDefault="00C5790A" w:rsidP="00C57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B4F65" w14:textId="77777777" w:rsidR="00C5790A" w:rsidRPr="00C5790A" w:rsidRDefault="00C5790A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1D602" w14:textId="77777777" w:rsidR="00C5790A" w:rsidRPr="00967D71" w:rsidRDefault="00C5790A" w:rsidP="00534C7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BD3B5" w14:textId="77777777" w:rsidR="00C5790A" w:rsidRPr="00C5790A" w:rsidRDefault="00C5790A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59D73" w14:textId="77777777" w:rsidR="00C5790A" w:rsidRPr="00C5790A" w:rsidRDefault="00C5790A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5790A" w:rsidRPr="00534C7D" w14:paraId="63E6E1D1" w14:textId="77777777" w:rsidTr="00B62CC6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A7CCF" w14:textId="77777777" w:rsidR="00C5790A" w:rsidRPr="00C5790A" w:rsidRDefault="00C57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2F620" w14:textId="77777777" w:rsidR="00C5790A" w:rsidRPr="00C5790A" w:rsidRDefault="00C5790A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91D2A" w14:textId="77777777" w:rsidR="00C5790A" w:rsidRPr="00C5790A" w:rsidRDefault="00C5790A" w:rsidP="00C57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0B1B2" w14:textId="77777777" w:rsidR="00C5790A" w:rsidRPr="00C5790A" w:rsidRDefault="00C5790A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DC08D" w14:textId="77777777" w:rsidR="00C5790A" w:rsidRPr="00967D71" w:rsidRDefault="00C5790A" w:rsidP="00534C7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08E42" w14:textId="77777777" w:rsidR="00C5790A" w:rsidRPr="00C5790A" w:rsidRDefault="00C5790A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E33D2" w14:textId="77777777" w:rsidR="00C5790A" w:rsidRPr="00C5790A" w:rsidRDefault="00C5790A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B3BA4" w:rsidRPr="00534C7D" w14:paraId="271E3309" w14:textId="77777777" w:rsidTr="00B62CC6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7E2F0" w14:textId="77777777" w:rsidR="00DB3BA4" w:rsidRPr="00C5790A" w:rsidRDefault="00DB3B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9EE78" w14:textId="77777777" w:rsidR="00DB3BA4" w:rsidRPr="00C5790A" w:rsidRDefault="00DB3BA4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E7744" w14:textId="77777777" w:rsidR="00DB3BA4" w:rsidRPr="00C5790A" w:rsidRDefault="00DB3BA4" w:rsidP="00C57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24757" w14:textId="77777777" w:rsidR="00DB3BA4" w:rsidRPr="00C5790A" w:rsidRDefault="00DB3BA4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7B411" w14:textId="77777777" w:rsidR="00DB3BA4" w:rsidRPr="00967D71" w:rsidRDefault="00DB3BA4" w:rsidP="00534C7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3B364" w14:textId="77777777" w:rsidR="00DB3BA4" w:rsidRPr="00C5790A" w:rsidRDefault="00DB3BA4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5B42E" w14:textId="77777777" w:rsidR="00DB3BA4" w:rsidRPr="00C5790A" w:rsidRDefault="00DB3BA4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34388" w:rsidRPr="00534C7D" w14:paraId="5E7E326E" w14:textId="77777777" w:rsidTr="00B62CC6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35355" w14:textId="77777777" w:rsidR="00434388" w:rsidRPr="00C5790A" w:rsidRDefault="004343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0CECD" w14:textId="77777777" w:rsidR="00434388" w:rsidRPr="00C5790A" w:rsidRDefault="00434388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A7007" w14:textId="77777777" w:rsidR="00434388" w:rsidRPr="00C5790A" w:rsidRDefault="00434388" w:rsidP="00C57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8A96A" w14:textId="77777777" w:rsidR="00434388" w:rsidRPr="00C5790A" w:rsidRDefault="00434388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81E6D" w14:textId="77777777" w:rsidR="00434388" w:rsidRPr="00967D71" w:rsidRDefault="00434388" w:rsidP="00534C7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40A0C" w14:textId="77777777" w:rsidR="00434388" w:rsidRPr="00C5790A" w:rsidRDefault="00434388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24F05" w14:textId="77777777" w:rsidR="00434388" w:rsidRPr="00C5790A" w:rsidRDefault="00434388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34388" w:rsidRPr="00534C7D" w14:paraId="250DADAA" w14:textId="77777777" w:rsidTr="00B62CC6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A850F" w14:textId="77777777" w:rsidR="00434388" w:rsidRPr="00C5790A" w:rsidRDefault="004343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F7081" w14:textId="77777777" w:rsidR="00434388" w:rsidRPr="00C5790A" w:rsidRDefault="00434388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BFFD2" w14:textId="77777777" w:rsidR="00434388" w:rsidRPr="00C5790A" w:rsidRDefault="00434388" w:rsidP="00C57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1F7FA" w14:textId="77777777" w:rsidR="00434388" w:rsidRPr="00C5790A" w:rsidRDefault="00434388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2FFBE" w14:textId="77777777" w:rsidR="00434388" w:rsidRPr="00967D71" w:rsidRDefault="00434388" w:rsidP="00534C7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A18A2" w14:textId="77777777" w:rsidR="00434388" w:rsidRPr="00C5790A" w:rsidRDefault="00434388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FB4F4" w14:textId="77777777" w:rsidR="00434388" w:rsidRPr="00C5790A" w:rsidRDefault="00434388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34388" w:rsidRPr="00534C7D" w14:paraId="57A03A4D" w14:textId="77777777" w:rsidTr="00B62CC6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85416" w14:textId="77777777" w:rsidR="00434388" w:rsidRPr="00C5790A" w:rsidRDefault="004343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E90BB" w14:textId="77777777" w:rsidR="00434388" w:rsidRPr="00C5790A" w:rsidRDefault="00434388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32D60" w14:textId="77777777" w:rsidR="00434388" w:rsidRPr="00C5790A" w:rsidRDefault="00434388" w:rsidP="00C57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094BE" w14:textId="77777777" w:rsidR="00434388" w:rsidRPr="00C5790A" w:rsidRDefault="00434388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700D6" w14:textId="77777777" w:rsidR="00434388" w:rsidRPr="00967D71" w:rsidRDefault="00434388" w:rsidP="00534C7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7D3FC" w14:textId="77777777" w:rsidR="00434388" w:rsidRPr="00C5790A" w:rsidRDefault="00434388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C0D89" w14:textId="77777777" w:rsidR="00434388" w:rsidRPr="00C5790A" w:rsidRDefault="00434388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34388" w:rsidRPr="00534C7D" w14:paraId="66DAE6ED" w14:textId="77777777" w:rsidTr="00B62CC6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30993" w14:textId="77777777" w:rsidR="00434388" w:rsidRPr="00C5790A" w:rsidRDefault="004343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32783" w14:textId="77777777" w:rsidR="00434388" w:rsidRPr="00C5790A" w:rsidRDefault="00434388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FC800" w14:textId="77777777" w:rsidR="00434388" w:rsidRPr="00C5790A" w:rsidRDefault="00434388" w:rsidP="00C57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861B2" w14:textId="77777777" w:rsidR="00434388" w:rsidRPr="00C5790A" w:rsidRDefault="00434388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8BE42" w14:textId="77777777" w:rsidR="00434388" w:rsidRPr="00967D71" w:rsidRDefault="00434388" w:rsidP="00534C7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7C696" w14:textId="77777777" w:rsidR="00434388" w:rsidRPr="00C5790A" w:rsidRDefault="00434388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A55D0" w14:textId="77777777" w:rsidR="00434388" w:rsidRPr="00C5790A" w:rsidRDefault="00434388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34388" w:rsidRPr="00534C7D" w14:paraId="3BD20B65" w14:textId="77777777" w:rsidTr="00B62CC6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0F8AE" w14:textId="77777777" w:rsidR="00434388" w:rsidRPr="00C5790A" w:rsidRDefault="004343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0FFA9" w14:textId="77777777" w:rsidR="00434388" w:rsidRPr="00C5790A" w:rsidRDefault="00434388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C9EB5" w14:textId="77777777" w:rsidR="00434388" w:rsidRPr="00C5790A" w:rsidRDefault="00434388" w:rsidP="00C57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154F3" w14:textId="77777777" w:rsidR="00434388" w:rsidRPr="00C5790A" w:rsidRDefault="00434388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4EE42" w14:textId="77777777" w:rsidR="00434388" w:rsidRPr="00967D71" w:rsidRDefault="00434388" w:rsidP="00534C7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516BE" w14:textId="77777777" w:rsidR="00434388" w:rsidRPr="00C5790A" w:rsidRDefault="00434388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65CC7" w14:textId="77777777" w:rsidR="00434388" w:rsidRPr="00C5790A" w:rsidRDefault="00434388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34388" w:rsidRPr="00534C7D" w14:paraId="386CB398" w14:textId="77777777" w:rsidTr="00B62CC6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697C7" w14:textId="77777777" w:rsidR="00434388" w:rsidRPr="00C5790A" w:rsidRDefault="004343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98D1" w14:textId="77777777" w:rsidR="00434388" w:rsidRPr="00C5790A" w:rsidRDefault="00434388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86D82" w14:textId="77777777" w:rsidR="00434388" w:rsidRPr="00C5790A" w:rsidRDefault="00434388" w:rsidP="00C57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DD711" w14:textId="77777777" w:rsidR="00434388" w:rsidRPr="00C5790A" w:rsidRDefault="00434388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05B8D" w14:textId="77777777" w:rsidR="00434388" w:rsidRPr="00967D71" w:rsidRDefault="00434388" w:rsidP="00534C7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508CA" w14:textId="77777777" w:rsidR="00434388" w:rsidRPr="00C5790A" w:rsidRDefault="00434388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F12AF" w14:textId="77777777" w:rsidR="00434388" w:rsidRPr="00C5790A" w:rsidRDefault="00434388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34388" w:rsidRPr="00534C7D" w14:paraId="7CBCD2DC" w14:textId="77777777" w:rsidTr="00B62CC6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A4046" w14:textId="77777777" w:rsidR="00434388" w:rsidRPr="00C5790A" w:rsidRDefault="004343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091E0" w14:textId="77777777" w:rsidR="00434388" w:rsidRPr="00C5790A" w:rsidRDefault="00434388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90D0C" w14:textId="77777777" w:rsidR="00434388" w:rsidRPr="00C5790A" w:rsidRDefault="00434388" w:rsidP="00C579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67AEB" w14:textId="77777777" w:rsidR="00434388" w:rsidRPr="00C5790A" w:rsidRDefault="00434388" w:rsidP="00C5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6895A" w14:textId="77777777" w:rsidR="00434388" w:rsidRPr="00967D71" w:rsidRDefault="00434388" w:rsidP="00534C7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FFE77" w14:textId="77777777" w:rsidR="00434388" w:rsidRPr="00C5790A" w:rsidRDefault="00434388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1DA9F" w14:textId="77777777" w:rsidR="00434388" w:rsidRPr="00C5790A" w:rsidRDefault="00434388" w:rsidP="00C57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14:paraId="2B7209A9" w14:textId="77777777" w:rsidR="00E16547" w:rsidRDefault="00E16547" w:rsidP="00E165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09DD60" w14:textId="77777777" w:rsidR="00DB3BA4" w:rsidRPr="00094526" w:rsidRDefault="00DB3BA4" w:rsidP="00E165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3BA4" w:rsidRPr="00094526" w:rsidSect="00434388">
      <w:footerReference w:type="default" r:id="rId12"/>
      <w:headerReference w:type="first" r:id="rId13"/>
      <w:footerReference w:type="first" r:id="rId14"/>
      <w:pgSz w:w="16838" w:h="11906" w:orient="landscape" w:code="9"/>
      <w:pgMar w:top="345" w:right="962" w:bottom="567" w:left="1134" w:header="34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3DB86" w14:textId="77777777" w:rsidR="00851B8C" w:rsidRDefault="00851B8C" w:rsidP="00A217E0">
      <w:r>
        <w:separator/>
      </w:r>
    </w:p>
  </w:endnote>
  <w:endnote w:type="continuationSeparator" w:id="0">
    <w:p w14:paraId="22C88961" w14:textId="77777777" w:rsidR="00851B8C" w:rsidRDefault="00851B8C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100815"/>
      <w:docPartObj>
        <w:docPartGallery w:val="Page Numbers (Bottom of Page)"/>
        <w:docPartUnique/>
      </w:docPartObj>
    </w:sdtPr>
    <w:sdtEndPr>
      <w:rPr>
        <w:color w:val="FFFFFF" w:themeColor="background1"/>
        <w:sz w:val="24"/>
        <w:szCs w:val="24"/>
      </w:rPr>
    </w:sdtEndPr>
    <w:sdtContent>
      <w:sdt>
        <w:sdtPr>
          <w:rPr>
            <w:rFonts w:ascii="Times New Roman" w:hAnsi="Times New Roman" w:cs="Times New Roman"/>
          </w:rPr>
          <w:id w:val="-394284882"/>
          <w:docPartObj>
            <w:docPartGallery w:val="Page Numbers (Bottom of Page)"/>
            <w:docPartUnique/>
          </w:docPartObj>
        </w:sdtPr>
        <w:sdtEndPr>
          <w:rPr>
            <w:noProof/>
            <w:szCs w:val="20"/>
          </w:rPr>
        </w:sdtEndPr>
        <w:sdtContent>
          <w:p w14:paraId="71F07483" w14:textId="77777777" w:rsidR="00DB3BA4" w:rsidRDefault="00DB3BA4" w:rsidP="00DB3BA4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Поименный список работников </w:t>
            </w:r>
            <w:r w:rsidRPr="00DD5BC7">
              <w:rPr>
                <w:rFonts w:ascii="Times New Roman" w:hAnsi="Times New Roman"/>
                <w:szCs w:val="18"/>
              </w:rPr>
              <w:t>Краткое наименование организации</w:t>
            </w:r>
            <w:r w:rsidRPr="0079572C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Pr="005D13AE">
              <w:rPr>
                <w:rFonts w:ascii="Times New Roman" w:hAnsi="Times New Roman" w:cs="Times New Roman"/>
                <w:szCs w:val="20"/>
              </w:rPr>
              <w:t>подлежащи</w:t>
            </w:r>
            <w:r>
              <w:rPr>
                <w:rFonts w:ascii="Times New Roman" w:hAnsi="Times New Roman" w:cs="Times New Roman"/>
                <w:szCs w:val="20"/>
              </w:rPr>
              <w:t xml:space="preserve">х прохождению </w:t>
            </w:r>
            <w:r w:rsidRPr="005D13AE">
              <w:rPr>
                <w:rFonts w:ascii="Times New Roman" w:hAnsi="Times New Roman" w:cs="Times New Roman"/>
                <w:szCs w:val="20"/>
              </w:rPr>
              <w:t>перио</w:t>
            </w:r>
            <w:r>
              <w:rPr>
                <w:rFonts w:ascii="Times New Roman" w:hAnsi="Times New Roman" w:cs="Times New Roman"/>
                <w:szCs w:val="20"/>
              </w:rPr>
              <w:t xml:space="preserve">дических медицинских осмотров </w:t>
            </w:r>
          </w:p>
          <w:p w14:paraId="3C490116" w14:textId="71C8B6AC" w:rsidR="00501D58" w:rsidRPr="005D13AE" w:rsidRDefault="00501D58" w:rsidP="00037E19">
            <w:pPr>
              <w:pStyle w:val="a5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                                   </w:t>
            </w:r>
            <w:r w:rsidRPr="005D13AE">
              <w:rPr>
                <w:rFonts w:ascii="Times New Roman" w:hAnsi="Times New Roman" w:cs="Times New Roman"/>
                <w:szCs w:val="20"/>
              </w:rPr>
              <w:t xml:space="preserve">    </w:t>
            </w:r>
            <w:r w:rsidR="00DB3BA4"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5D13AE">
              <w:rPr>
                <w:rFonts w:ascii="Times New Roman" w:hAnsi="Times New Roman" w:cs="Times New Roman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Cs w:val="20"/>
              </w:rPr>
              <w:t xml:space="preserve">Страница </w:t>
            </w:r>
            <w:r w:rsidRPr="005D13AE">
              <w:rPr>
                <w:rFonts w:ascii="Times New Roman" w:hAnsi="Times New Roman" w:cs="Times New Roman"/>
                <w:szCs w:val="20"/>
              </w:rPr>
              <w:fldChar w:fldCharType="begin"/>
            </w:r>
            <w:r w:rsidRPr="005D13AE">
              <w:rPr>
                <w:rFonts w:ascii="Times New Roman" w:hAnsi="Times New Roman" w:cs="Times New Roman"/>
                <w:szCs w:val="20"/>
              </w:rPr>
              <w:instrText xml:space="preserve"> PAGE   \* MERGEFORMAT </w:instrText>
            </w:r>
            <w:r w:rsidRPr="005D13AE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DB3BA4">
              <w:rPr>
                <w:rFonts w:ascii="Times New Roman" w:hAnsi="Times New Roman" w:cs="Times New Roman"/>
                <w:noProof/>
                <w:szCs w:val="20"/>
              </w:rPr>
              <w:t>2</w:t>
            </w:r>
            <w:r w:rsidRPr="005D13AE">
              <w:rPr>
                <w:rFonts w:ascii="Times New Roman" w:hAnsi="Times New Roman" w:cs="Times New Roman"/>
                <w:noProof/>
                <w:szCs w:val="20"/>
              </w:rPr>
              <w:fldChar w:fldCharType="end"/>
            </w:r>
          </w:p>
        </w:sdtContent>
      </w:sdt>
      <w:p w14:paraId="57BB70EC" w14:textId="1AF5405C" w:rsidR="00501D58" w:rsidRPr="00A2058B" w:rsidRDefault="00501D58" w:rsidP="00037E19">
        <w:pPr>
          <w:pStyle w:val="a5"/>
          <w:rPr>
            <w:color w:val="FFFFFF" w:themeColor="background1"/>
            <w:sz w:val="24"/>
            <w:szCs w:val="24"/>
          </w:rPr>
        </w:pPr>
        <w:r w:rsidRPr="00A2058B">
          <w:rPr>
            <w:noProof/>
            <w:color w:val="FFFFFF" w:themeColor="background1"/>
            <w:sz w:val="24"/>
            <w:szCs w:val="24"/>
            <w:lang w:eastAsia="ru-RU"/>
          </w:rPr>
          <w:t xml:space="preserve"> </w:t>
        </w:r>
        <w:r w:rsidRPr="00A2058B">
          <w:rPr>
            <w:noProof/>
            <w:color w:val="FFFFFF" w:themeColor="background1"/>
            <w:sz w:val="24"/>
            <w:szCs w:val="24"/>
            <w:lang w:eastAsia="ru-RU"/>
          </w:rPr>
          <w:drawing>
            <wp:anchor distT="0" distB="0" distL="114300" distR="114300" simplePos="0" relativeHeight="251662336" behindDoc="1" locked="0" layoutInCell="1" allowOverlap="1" wp14:anchorId="2958CAE3" wp14:editId="4E6C3D3B">
              <wp:simplePos x="0" y="0"/>
              <wp:positionH relativeFrom="column">
                <wp:posOffset>-188520</wp:posOffset>
              </wp:positionH>
              <wp:positionV relativeFrom="page">
                <wp:posOffset>10034382</wp:posOffset>
              </wp:positionV>
              <wp:extent cx="528320" cy="502920"/>
              <wp:effectExtent l="0" t="0" r="5080" b="0"/>
              <wp:wrapNone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AN_коммерческое-06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/>
                    </pic:blipFill>
                    <pic:spPr bwMode="auto">
                      <a:xfrm>
                        <a:off x="0" y="0"/>
                        <a:ext cx="528320" cy="50292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2058B">
          <w:rPr>
            <w:color w:val="FFFFFF" w:themeColor="background1"/>
            <w:sz w:val="24"/>
            <w:szCs w:val="24"/>
          </w:rPr>
          <w:fldChar w:fldCharType="begin"/>
        </w:r>
        <w:r w:rsidRPr="00A2058B">
          <w:rPr>
            <w:color w:val="FFFFFF" w:themeColor="background1"/>
            <w:sz w:val="24"/>
            <w:szCs w:val="24"/>
          </w:rPr>
          <w:instrText>PAGE   \* MERGEFORMAT</w:instrText>
        </w:r>
        <w:r w:rsidRPr="00A2058B">
          <w:rPr>
            <w:color w:val="FFFFFF" w:themeColor="background1"/>
            <w:sz w:val="24"/>
            <w:szCs w:val="24"/>
          </w:rPr>
          <w:fldChar w:fldCharType="separate"/>
        </w:r>
        <w:r w:rsidR="00DB3BA4">
          <w:rPr>
            <w:noProof/>
            <w:color w:val="FFFFFF" w:themeColor="background1"/>
            <w:sz w:val="24"/>
            <w:szCs w:val="24"/>
          </w:rPr>
          <w:t>2</w:t>
        </w:r>
        <w:r w:rsidRPr="00A2058B">
          <w:rPr>
            <w:color w:val="FFFFFF" w:themeColor="background1"/>
            <w:sz w:val="24"/>
            <w:szCs w:val="24"/>
          </w:rPr>
          <w:fldChar w:fldCharType="end"/>
        </w:r>
      </w:p>
    </w:sdtContent>
  </w:sdt>
  <w:p w14:paraId="4CE7F5F6" w14:textId="77777777" w:rsidR="00501D58" w:rsidRDefault="00501D58" w:rsidP="006A5B8C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267051608"/>
      <w:docPartObj>
        <w:docPartGallery w:val="Page Numbers (Bottom of Page)"/>
        <w:docPartUnique/>
      </w:docPartObj>
    </w:sdtPr>
    <w:sdtEndPr>
      <w:rPr>
        <w:noProof/>
        <w:szCs w:val="20"/>
      </w:rPr>
    </w:sdtEndPr>
    <w:sdtContent>
      <w:p w14:paraId="3458E96E" w14:textId="16426CE7" w:rsidR="005E13A0" w:rsidRDefault="00501D58" w:rsidP="005E13A0">
        <w:pPr>
          <w:pStyle w:val="a5"/>
          <w:rPr>
            <w:rFonts w:ascii="Times New Roman" w:hAnsi="Times New Roman" w:cs="Times New Roman"/>
            <w:szCs w:val="20"/>
          </w:rPr>
        </w:pPr>
        <w:r>
          <w:rPr>
            <w:rFonts w:ascii="Times New Roman" w:hAnsi="Times New Roman" w:cs="Times New Roman"/>
            <w:szCs w:val="20"/>
          </w:rPr>
          <w:t xml:space="preserve">Поименный список работников </w:t>
        </w:r>
        <w:r w:rsidR="00DD5BC7" w:rsidRPr="00DD5BC7">
          <w:rPr>
            <w:rFonts w:ascii="Times New Roman" w:hAnsi="Times New Roman"/>
            <w:szCs w:val="18"/>
          </w:rPr>
          <w:t>Краткое наименование организации</w:t>
        </w:r>
        <w:r w:rsidRPr="0079572C">
          <w:rPr>
            <w:rFonts w:ascii="Times New Roman" w:hAnsi="Times New Roman" w:cs="Times New Roman"/>
            <w:szCs w:val="20"/>
          </w:rPr>
          <w:t xml:space="preserve">, </w:t>
        </w:r>
        <w:r w:rsidRPr="005D13AE">
          <w:rPr>
            <w:rFonts w:ascii="Times New Roman" w:hAnsi="Times New Roman" w:cs="Times New Roman"/>
            <w:szCs w:val="20"/>
          </w:rPr>
          <w:t>подлежащи</w:t>
        </w:r>
        <w:r>
          <w:rPr>
            <w:rFonts w:ascii="Times New Roman" w:hAnsi="Times New Roman" w:cs="Times New Roman"/>
            <w:szCs w:val="20"/>
          </w:rPr>
          <w:t xml:space="preserve">х прохождению </w:t>
        </w:r>
        <w:r w:rsidRPr="005D13AE">
          <w:rPr>
            <w:rFonts w:ascii="Times New Roman" w:hAnsi="Times New Roman" w:cs="Times New Roman"/>
            <w:szCs w:val="20"/>
          </w:rPr>
          <w:t>перио</w:t>
        </w:r>
        <w:r>
          <w:rPr>
            <w:rFonts w:ascii="Times New Roman" w:hAnsi="Times New Roman" w:cs="Times New Roman"/>
            <w:szCs w:val="20"/>
          </w:rPr>
          <w:t>диче</w:t>
        </w:r>
        <w:r w:rsidR="00B62CC6">
          <w:rPr>
            <w:rFonts w:ascii="Times New Roman" w:hAnsi="Times New Roman" w:cs="Times New Roman"/>
            <w:szCs w:val="20"/>
          </w:rPr>
          <w:t xml:space="preserve">ских медицинских осмотров </w:t>
        </w:r>
      </w:p>
      <w:p w14:paraId="6AFADFB7" w14:textId="77777777" w:rsidR="00434388" w:rsidRDefault="00501D58" w:rsidP="005E13A0">
        <w:pPr>
          <w:pStyle w:val="a5"/>
          <w:jc w:val="right"/>
          <w:rPr>
            <w:rFonts w:ascii="Times New Roman" w:hAnsi="Times New Roman" w:cs="Times New Roman"/>
            <w:noProof/>
            <w:szCs w:val="20"/>
          </w:rPr>
        </w:pPr>
        <w:r>
          <w:rPr>
            <w:rFonts w:ascii="Times New Roman" w:hAnsi="Times New Roman" w:cs="Times New Roman"/>
            <w:szCs w:val="20"/>
          </w:rPr>
          <w:t xml:space="preserve">Страница </w:t>
        </w:r>
        <w:r w:rsidRPr="005D13AE">
          <w:rPr>
            <w:rFonts w:ascii="Times New Roman" w:hAnsi="Times New Roman" w:cs="Times New Roman"/>
            <w:szCs w:val="20"/>
          </w:rPr>
          <w:fldChar w:fldCharType="begin"/>
        </w:r>
        <w:r w:rsidRPr="005D13AE">
          <w:rPr>
            <w:rFonts w:ascii="Times New Roman" w:hAnsi="Times New Roman" w:cs="Times New Roman"/>
            <w:szCs w:val="20"/>
          </w:rPr>
          <w:instrText xml:space="preserve"> PAGE   \* MERGEFORMAT </w:instrText>
        </w:r>
        <w:r w:rsidRPr="005D13AE">
          <w:rPr>
            <w:rFonts w:ascii="Times New Roman" w:hAnsi="Times New Roman" w:cs="Times New Roman"/>
            <w:szCs w:val="20"/>
          </w:rPr>
          <w:fldChar w:fldCharType="separate"/>
        </w:r>
        <w:r w:rsidR="00966903">
          <w:rPr>
            <w:rFonts w:ascii="Times New Roman" w:hAnsi="Times New Roman" w:cs="Times New Roman"/>
            <w:noProof/>
            <w:szCs w:val="20"/>
          </w:rPr>
          <w:t>1</w:t>
        </w:r>
        <w:r w:rsidRPr="005D13AE">
          <w:rPr>
            <w:rFonts w:ascii="Times New Roman" w:hAnsi="Times New Roman" w:cs="Times New Roman"/>
            <w:noProof/>
            <w:szCs w:val="20"/>
          </w:rPr>
          <w:fldChar w:fldCharType="end"/>
        </w:r>
      </w:p>
      <w:p w14:paraId="68F85667" w14:textId="77777777" w:rsidR="00434388" w:rsidRPr="00434388" w:rsidRDefault="00434388" w:rsidP="00434388">
        <w:pPr>
          <w:pStyle w:val="a5"/>
          <w:jc w:val="center"/>
          <w:rPr>
            <w:lang w:val="en-US"/>
          </w:rPr>
        </w:pPr>
        <w:hyperlink r:id="rId1" w:history="1">
          <w:r w:rsidRPr="00CA322A">
            <w:rPr>
              <w:rStyle w:val="ad"/>
              <w:rFonts w:ascii="Roboto" w:hAnsi="Roboto"/>
              <w:szCs w:val="20"/>
              <w:lang w:val="en-US"/>
            </w:rPr>
            <w:t>info@ot-sfera.ru</w:t>
          </w:r>
        </w:hyperlink>
        <w:r>
          <w:rPr>
            <w:szCs w:val="20"/>
            <w:lang w:val="en-US"/>
          </w:rPr>
          <w:t xml:space="preserve">       </w:t>
        </w:r>
        <w:hyperlink r:id="rId2" w:history="1">
          <w:r w:rsidRPr="00385D3B">
            <w:rPr>
              <w:rStyle w:val="ad"/>
              <w:rFonts w:ascii="Roboto" w:hAnsi="Roboto"/>
              <w:szCs w:val="20"/>
              <w:lang w:val="en-US"/>
            </w:rPr>
            <w:t>ot-sfera.ru</w:t>
          </w:r>
        </w:hyperlink>
        <w:r>
          <w:rPr>
            <w:lang w:val="en-US"/>
          </w:rPr>
          <w:t xml:space="preserve">       </w:t>
        </w:r>
        <w:hyperlink r:id="rId3" w:history="1">
          <w:r w:rsidRPr="00022827">
            <w:rPr>
              <w:rStyle w:val="ad"/>
              <w:rFonts w:ascii="Roboto" w:hAnsi="Roboto"/>
              <w:szCs w:val="20"/>
              <w:lang w:val="en-US"/>
            </w:rPr>
            <w:t>+7 (812) 982-28-68</w:t>
          </w:r>
        </w:hyperlink>
      </w:p>
      <w:p w14:paraId="51FFE405" w14:textId="6D518226" w:rsidR="00501D58" w:rsidRPr="005D13AE" w:rsidRDefault="00000000" w:rsidP="005E13A0">
        <w:pPr>
          <w:pStyle w:val="a5"/>
          <w:jc w:val="right"/>
          <w:rPr>
            <w:rFonts w:ascii="Times New Roman" w:hAnsi="Times New Roman" w:cs="Times New Roman"/>
            <w:szCs w:val="20"/>
          </w:rPr>
        </w:pPr>
      </w:p>
    </w:sdtContent>
  </w:sdt>
  <w:p w14:paraId="60DB8375" w14:textId="77777777" w:rsidR="00501D58" w:rsidRDefault="00501D58" w:rsidP="004A7333">
    <w:pPr>
      <w:pStyle w:val="a5"/>
      <w:ind w:left="-851" w:right="-285"/>
    </w:pPr>
    <w:r>
      <w:rPr>
        <w:noProof/>
        <w:lang w:eastAsia="ru-RU"/>
      </w:rPr>
      <w:t xml:space="preserve"> </w:t>
    </w: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2975E750" wp14:editId="2B37AA9A">
          <wp:simplePos x="0" y="0"/>
          <wp:positionH relativeFrom="page">
            <wp:posOffset>371475</wp:posOffset>
          </wp:positionH>
          <wp:positionV relativeFrom="paragraph">
            <wp:posOffset>2680335</wp:posOffset>
          </wp:positionV>
          <wp:extent cx="7509395" cy="92392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Н-КОЛОНТИТУЛ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9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3F44F" w14:textId="77777777" w:rsidR="00851B8C" w:rsidRDefault="00851B8C" w:rsidP="00A217E0">
      <w:r>
        <w:separator/>
      </w:r>
    </w:p>
  </w:footnote>
  <w:footnote w:type="continuationSeparator" w:id="0">
    <w:p w14:paraId="688532A9" w14:textId="77777777" w:rsidR="00851B8C" w:rsidRDefault="00851B8C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514D" w14:textId="77777777" w:rsidR="00501D58" w:rsidRDefault="00501D58" w:rsidP="00771A44">
    <w:pPr>
      <w:pStyle w:val="a3"/>
      <w:ind w:left="-851" w:right="-28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E0"/>
    <w:rsid w:val="00037E19"/>
    <w:rsid w:val="00043639"/>
    <w:rsid w:val="00075151"/>
    <w:rsid w:val="00085DC8"/>
    <w:rsid w:val="00094526"/>
    <w:rsid w:val="000B0B6E"/>
    <w:rsid w:val="000E17E8"/>
    <w:rsid w:val="00133E52"/>
    <w:rsid w:val="00135CF3"/>
    <w:rsid w:val="00135F71"/>
    <w:rsid w:val="001B03A6"/>
    <w:rsid w:val="0020485B"/>
    <w:rsid w:val="0021184E"/>
    <w:rsid w:val="0023561F"/>
    <w:rsid w:val="00261373"/>
    <w:rsid w:val="002E141A"/>
    <w:rsid w:val="002E431D"/>
    <w:rsid w:val="00310620"/>
    <w:rsid w:val="00382CBA"/>
    <w:rsid w:val="003C1CD0"/>
    <w:rsid w:val="003E757C"/>
    <w:rsid w:val="003F045A"/>
    <w:rsid w:val="004313F3"/>
    <w:rsid w:val="00434388"/>
    <w:rsid w:val="004509D7"/>
    <w:rsid w:val="004A7333"/>
    <w:rsid w:val="004B31A3"/>
    <w:rsid w:val="004E7C7D"/>
    <w:rsid w:val="004F361E"/>
    <w:rsid w:val="00501D58"/>
    <w:rsid w:val="00534C7D"/>
    <w:rsid w:val="00540BF4"/>
    <w:rsid w:val="00570A9B"/>
    <w:rsid w:val="005863DD"/>
    <w:rsid w:val="00596D69"/>
    <w:rsid w:val="005E13A0"/>
    <w:rsid w:val="00634A7C"/>
    <w:rsid w:val="006A5B8C"/>
    <w:rsid w:val="00701095"/>
    <w:rsid w:val="00701AC1"/>
    <w:rsid w:val="00717D16"/>
    <w:rsid w:val="00752F83"/>
    <w:rsid w:val="0075555E"/>
    <w:rsid w:val="00771A44"/>
    <w:rsid w:val="007A4A69"/>
    <w:rsid w:val="007B70DD"/>
    <w:rsid w:val="007C1DEA"/>
    <w:rsid w:val="00834405"/>
    <w:rsid w:val="00851B8C"/>
    <w:rsid w:val="008D138A"/>
    <w:rsid w:val="0091248F"/>
    <w:rsid w:val="00966903"/>
    <w:rsid w:val="00967D71"/>
    <w:rsid w:val="009B22D0"/>
    <w:rsid w:val="009B4831"/>
    <w:rsid w:val="00A0501B"/>
    <w:rsid w:val="00A2058B"/>
    <w:rsid w:val="00A217E0"/>
    <w:rsid w:val="00A4719A"/>
    <w:rsid w:val="00A56513"/>
    <w:rsid w:val="00A7336F"/>
    <w:rsid w:val="00A7769C"/>
    <w:rsid w:val="00A81EB3"/>
    <w:rsid w:val="00A83EC7"/>
    <w:rsid w:val="00A84500"/>
    <w:rsid w:val="00AA7163"/>
    <w:rsid w:val="00AC5F2B"/>
    <w:rsid w:val="00B34656"/>
    <w:rsid w:val="00B62CC6"/>
    <w:rsid w:val="00B9631E"/>
    <w:rsid w:val="00BB0A8C"/>
    <w:rsid w:val="00BB2A3C"/>
    <w:rsid w:val="00BB4946"/>
    <w:rsid w:val="00BD3F1B"/>
    <w:rsid w:val="00C14F66"/>
    <w:rsid w:val="00C37396"/>
    <w:rsid w:val="00C5790A"/>
    <w:rsid w:val="00CA75C1"/>
    <w:rsid w:val="00D16BE4"/>
    <w:rsid w:val="00D372AC"/>
    <w:rsid w:val="00D574C1"/>
    <w:rsid w:val="00D629C6"/>
    <w:rsid w:val="00D8466E"/>
    <w:rsid w:val="00DB3BA4"/>
    <w:rsid w:val="00DC7762"/>
    <w:rsid w:val="00DD5BC7"/>
    <w:rsid w:val="00E16547"/>
    <w:rsid w:val="00E30BBD"/>
    <w:rsid w:val="00E414EB"/>
    <w:rsid w:val="00E80D0B"/>
    <w:rsid w:val="00E96E07"/>
    <w:rsid w:val="00EB56EB"/>
    <w:rsid w:val="00ED6553"/>
    <w:rsid w:val="00EF246B"/>
    <w:rsid w:val="00F3281B"/>
    <w:rsid w:val="00F74BF4"/>
    <w:rsid w:val="00F97475"/>
    <w:rsid w:val="00FD2A62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1B240"/>
  <w15:docId w15:val="{FAB7878C-D66B-D945-9E9D-DA7C7432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A44"/>
    <w:pPr>
      <w:spacing w:after="0" w:line="240" w:lineRule="auto"/>
    </w:pPr>
    <w:rPr>
      <w:rFonts w:ascii="Verdana" w:hAnsi="Verdan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paragraph" w:customStyle="1" w:styleId="ab">
    <w:name w:val="абзац"/>
    <w:basedOn w:val="a"/>
    <w:uiPriority w:val="99"/>
    <w:rsid w:val="00E16547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39"/>
    <w:rsid w:val="00E16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434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t-sfera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ot-sfera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tel:+781298228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t-sfera.ru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tel:+78129822868" TargetMode="External"/><Relationship Id="rId2" Type="http://schemas.openxmlformats.org/officeDocument/2006/relationships/hyperlink" Target="https://ot-sfera.ru/" TargetMode="External"/><Relationship Id="rId1" Type="http://schemas.openxmlformats.org/officeDocument/2006/relationships/hyperlink" Target="mailto:info@ot-sfera.ru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1D458-52C3-4AC2-8492-6519E3F9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Daria.sherst.00@gmail.com</cp:lastModifiedBy>
  <cp:revision>37</cp:revision>
  <cp:lastPrinted>2019-04-25T12:17:00Z</cp:lastPrinted>
  <dcterms:created xsi:type="dcterms:W3CDTF">2022-03-31T12:38:00Z</dcterms:created>
  <dcterms:modified xsi:type="dcterms:W3CDTF">2025-12-10T09:24:00Z</dcterms:modified>
</cp:coreProperties>
</file>